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E57C8" w14:textId="658C3818" w:rsidR="0004178F" w:rsidRPr="008321D3" w:rsidRDefault="00E7400C" w:rsidP="002A14B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8321D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Summary of Course Management</w:t>
      </w:r>
      <w:r w:rsidR="0004178F" w:rsidRPr="008321D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(</w:t>
      </w:r>
      <w:r w:rsidR="00EC580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TQF</w:t>
      </w:r>
      <w:r w:rsidR="00E207E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E7757E" w:rsidRPr="008321D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5</w:t>
      </w:r>
      <w:r w:rsidR="0004178F" w:rsidRPr="008321D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)</w:t>
      </w:r>
    </w:p>
    <w:p w14:paraId="1074E41F" w14:textId="77777777" w:rsidR="002A14B0" w:rsidRPr="008321D3" w:rsidRDefault="002A14B0" w:rsidP="002A14B0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D4A4486" w14:textId="25D89C0E" w:rsidR="00B563E3" w:rsidRPr="00C65C2C" w:rsidRDefault="003C3C56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Section</w:t>
      </w:r>
      <w:r w:rsidR="00E7400C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1: General Information </w:t>
      </w:r>
    </w:p>
    <w:p w14:paraId="5125639A" w14:textId="6D7E4395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 </w:t>
      </w:r>
      <w:r w:rsidR="00E7400C" w:rsidRPr="00C65C2C">
        <w:rPr>
          <w:rFonts w:ascii="TH SarabunPSK" w:hAnsi="TH SarabunPSK" w:cs="TH SarabunPSK"/>
          <w:color w:val="000000" w:themeColor="text1"/>
          <w:sz w:val="30"/>
          <w:szCs w:val="30"/>
        </w:rPr>
        <w:t>Course Code and Name</w:t>
      </w:r>
    </w:p>
    <w:p w14:paraId="33E551A2" w14:textId="6A117EBF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2A7480EC" w14:textId="7E6511CD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2. </w:t>
      </w:r>
      <w:r w:rsidR="00E7400C"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Number of </w:t>
      </w:r>
      <w:r w:rsidR="005E530A">
        <w:rPr>
          <w:rFonts w:ascii="TH SarabunPSK" w:hAnsi="TH SarabunPSK" w:cs="TH SarabunPSK"/>
          <w:color w:val="000000" w:themeColor="text1"/>
          <w:sz w:val="30"/>
          <w:szCs w:val="30"/>
        </w:rPr>
        <w:t>Credits</w:t>
      </w:r>
    </w:p>
    <w:p w14:paraId="6ECF69B1" w14:textId="46F7C320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0288EF86" w14:textId="3C89017B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3. </w:t>
      </w:r>
      <w:r w:rsidR="00E7400C" w:rsidRPr="00C65C2C">
        <w:rPr>
          <w:rFonts w:ascii="TH SarabunPSK" w:hAnsi="TH SarabunPSK" w:cs="TH SarabunPSK"/>
          <w:color w:val="000000" w:themeColor="text1"/>
          <w:sz w:val="30"/>
          <w:szCs w:val="30"/>
        </w:rPr>
        <w:t>Curriculum and Course Type</w:t>
      </w:r>
    </w:p>
    <w:p w14:paraId="30F4A25A" w14:textId="43AFF3A3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3C14EE86" w14:textId="27C7B6F9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4. </w:t>
      </w:r>
      <w:r w:rsidR="003D2F26">
        <w:rPr>
          <w:rFonts w:ascii="TH SarabunPSK" w:hAnsi="TH SarabunPSK" w:cs="TH SarabunPSK"/>
          <w:color w:val="000000" w:themeColor="text1"/>
          <w:sz w:val="30"/>
          <w:szCs w:val="30"/>
        </w:rPr>
        <w:t>Course Coordinator</w:t>
      </w:r>
      <w:r w:rsidR="005E530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and</w:t>
      </w:r>
      <w:r w:rsidR="007B579F"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3D2F26">
        <w:rPr>
          <w:rFonts w:ascii="TH SarabunPSK" w:hAnsi="TH SarabunPSK" w:cs="TH SarabunPSK"/>
          <w:color w:val="000000" w:themeColor="text1"/>
          <w:sz w:val="30"/>
          <w:szCs w:val="30"/>
        </w:rPr>
        <w:t>Course</w:t>
      </w:r>
      <w:r w:rsidR="003D2F26"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7B579F" w:rsidRPr="00C65C2C">
        <w:rPr>
          <w:rFonts w:ascii="TH SarabunPSK" w:hAnsi="TH SarabunPSK" w:cs="TH SarabunPSK"/>
          <w:color w:val="000000" w:themeColor="text1"/>
          <w:sz w:val="30"/>
          <w:szCs w:val="30"/>
        </w:rPr>
        <w:t>Instructor</w:t>
      </w:r>
    </w:p>
    <w:p w14:paraId="59545963" w14:textId="6F83106A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22D3C4CB" w14:textId="60381482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5. </w:t>
      </w:r>
      <w:r w:rsidR="007B579F" w:rsidRPr="00C65C2C">
        <w:rPr>
          <w:rFonts w:ascii="TH SarabunPSK" w:hAnsi="TH SarabunPSK" w:cs="TH SarabunPSK"/>
          <w:color w:val="000000" w:themeColor="text1"/>
          <w:sz w:val="30"/>
          <w:szCs w:val="30"/>
        </w:rPr>
        <w:t>Semester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="007B579F" w:rsidRPr="00C65C2C">
        <w:rPr>
          <w:rFonts w:ascii="TH SarabunPSK" w:hAnsi="TH SarabunPSK" w:cs="TH SarabunPSK"/>
          <w:color w:val="000000" w:themeColor="text1"/>
          <w:sz w:val="30"/>
          <w:szCs w:val="30"/>
        </w:rPr>
        <w:t>Academic Year</w:t>
      </w:r>
    </w:p>
    <w:p w14:paraId="7D2F15C7" w14:textId="70020723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4DF070C1" w14:textId="6413EEE5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6.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7B579F" w:rsidRPr="00C65C2C">
        <w:rPr>
          <w:rFonts w:ascii="TH SarabunPSK" w:hAnsi="TH SarabunPSK" w:cs="TH SarabunPSK"/>
          <w:color w:val="000000" w:themeColor="text1"/>
          <w:sz w:val="30"/>
          <w:szCs w:val="30"/>
        </w:rPr>
        <w:t>Prerequisite Courses</w:t>
      </w:r>
    </w:p>
    <w:p w14:paraId="4D712904" w14:textId="2FAED30D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1DAB2F75" w14:textId="18577CE5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7. </w:t>
      </w:r>
      <w:r w:rsidR="007B579F" w:rsidRPr="00C65C2C">
        <w:rPr>
          <w:rFonts w:ascii="TH SarabunPSK" w:hAnsi="TH SarabunPSK" w:cs="TH SarabunPSK"/>
          <w:color w:val="000000" w:themeColor="text1"/>
          <w:sz w:val="30"/>
          <w:szCs w:val="30"/>
        </w:rPr>
        <w:t>Co-requisite Courses</w:t>
      </w:r>
    </w:p>
    <w:p w14:paraId="0E4E6A16" w14:textId="7AC7D871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44A08C7A" w14:textId="297F9ADD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8.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7B579F" w:rsidRPr="00C65C2C">
        <w:rPr>
          <w:rFonts w:ascii="TH SarabunPSK" w:hAnsi="TH SarabunPSK" w:cs="TH SarabunPSK"/>
          <w:color w:val="000000" w:themeColor="text1"/>
          <w:sz w:val="30"/>
          <w:szCs w:val="30"/>
        </w:rPr>
        <w:t>Study</w:t>
      </w:r>
      <w:r w:rsidR="005E530A" w:rsidRPr="005E530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5E530A" w:rsidRPr="00C65C2C">
        <w:rPr>
          <w:rFonts w:ascii="TH SarabunPSK" w:hAnsi="TH SarabunPSK" w:cs="TH SarabunPSK"/>
          <w:color w:val="000000" w:themeColor="text1"/>
          <w:sz w:val="30"/>
          <w:szCs w:val="30"/>
        </w:rPr>
        <w:t>Location</w:t>
      </w:r>
    </w:p>
    <w:p w14:paraId="00A2D0D9" w14:textId="2FA6BECA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25967860" w14:textId="77777777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</w:p>
    <w:p w14:paraId="5A0B15DA" w14:textId="3960086F" w:rsidR="0004178F" w:rsidRPr="00C65C2C" w:rsidRDefault="003C3C56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Section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2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Course Management in Comparison with Lesson Plan</w:t>
      </w:r>
    </w:p>
    <w:p w14:paraId="224FE947" w14:textId="1A04894B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 </w:t>
      </w:r>
      <w:r w:rsidR="003C3C56" w:rsidRPr="00C65C2C">
        <w:rPr>
          <w:rFonts w:ascii="TH SarabunPSK" w:hAnsi="TH SarabunPSK" w:cs="TH SarabunPSK"/>
          <w:color w:val="000000" w:themeColor="text1"/>
          <w:sz w:val="30"/>
          <w:szCs w:val="30"/>
        </w:rPr>
        <w:t>Report of Actual Teaching Hours Compared to Lesson Plan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2268"/>
        <w:gridCol w:w="1559"/>
        <w:gridCol w:w="1276"/>
      </w:tblGrid>
      <w:tr w:rsidR="003243AB" w:rsidRPr="00C65C2C" w14:paraId="4ADE90A4" w14:textId="77777777" w:rsidTr="003243AB">
        <w:tc>
          <w:tcPr>
            <w:tcW w:w="988" w:type="dxa"/>
          </w:tcPr>
          <w:p w14:paraId="6EB51EBC" w14:textId="0FAE3F08" w:rsidR="0004178F" w:rsidRPr="00C65C2C" w:rsidRDefault="003C3C56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Topic</w:t>
            </w:r>
          </w:p>
        </w:tc>
        <w:tc>
          <w:tcPr>
            <w:tcW w:w="1559" w:type="dxa"/>
          </w:tcPr>
          <w:p w14:paraId="3568F940" w14:textId="1606E7CC" w:rsidR="0004178F" w:rsidRPr="00C65C2C" w:rsidRDefault="003C3C56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No. of Hours According to Lesson Plan</w:t>
            </w:r>
          </w:p>
        </w:tc>
        <w:tc>
          <w:tcPr>
            <w:tcW w:w="1276" w:type="dxa"/>
          </w:tcPr>
          <w:p w14:paraId="172ED5E8" w14:textId="20E976F6" w:rsidR="0004178F" w:rsidRPr="00C65C2C" w:rsidRDefault="003C3C56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No. of Hours Actually Taught</w:t>
            </w:r>
          </w:p>
        </w:tc>
        <w:tc>
          <w:tcPr>
            <w:tcW w:w="2268" w:type="dxa"/>
          </w:tcPr>
          <w:p w14:paraId="7AD0EDF5" w14:textId="14C3889A" w:rsidR="0004178F" w:rsidRPr="00C65C2C" w:rsidRDefault="003C3C56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Specify Reasons for Deviation of Actual Teaching from Lesson Plan if the Difference is over 25%</w:t>
            </w:r>
          </w:p>
        </w:tc>
        <w:tc>
          <w:tcPr>
            <w:tcW w:w="1559" w:type="dxa"/>
          </w:tcPr>
          <w:p w14:paraId="3C45D78D" w14:textId="68FDE725" w:rsidR="0004178F" w:rsidRPr="00C65C2C" w:rsidRDefault="003C3C56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Outcomes of Learning from this Course</w:t>
            </w:r>
          </w:p>
        </w:tc>
        <w:tc>
          <w:tcPr>
            <w:tcW w:w="1276" w:type="dxa"/>
          </w:tcPr>
          <w:p w14:paraId="5E6B0653" w14:textId="78D01210" w:rsidR="0004178F" w:rsidRPr="00C65C2C" w:rsidRDefault="003C3C56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Remedial Measures</w:t>
            </w:r>
          </w:p>
        </w:tc>
      </w:tr>
      <w:tr w:rsidR="003243AB" w:rsidRPr="00C65C2C" w14:paraId="495CA2F1" w14:textId="77777777" w:rsidTr="003243AB">
        <w:tc>
          <w:tcPr>
            <w:tcW w:w="988" w:type="dxa"/>
          </w:tcPr>
          <w:p w14:paraId="575FD265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2175F56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5B11646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5B03F78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7F8F60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9AC12DE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243AB" w:rsidRPr="00C65C2C" w14:paraId="7C04C499" w14:textId="77777777" w:rsidTr="003243AB">
        <w:tc>
          <w:tcPr>
            <w:tcW w:w="988" w:type="dxa"/>
          </w:tcPr>
          <w:p w14:paraId="01E3DEA8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DE1841D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F95FF09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865FD72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BB8DDF3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E277D74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7D310E19" w14:textId="4055DFD5" w:rsidR="003243AB" w:rsidRDefault="003243AB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3978C2F9" w14:textId="68DCA711" w:rsidR="008932B0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7402247E" w14:textId="113EF681" w:rsidR="008932B0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378368BD" w14:textId="4755E524" w:rsidR="008932B0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45445EAF" w14:textId="6AF139C9" w:rsidR="008932B0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4342C888" w14:textId="7413F4A0" w:rsidR="008932B0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3C9C9B8E" w14:textId="5F08731F" w:rsidR="008932B0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6235529D" w14:textId="32AF2F85" w:rsidR="008932B0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05BEDD08" w14:textId="77777777" w:rsidR="008932B0" w:rsidRPr="00C65C2C" w:rsidRDefault="008932B0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54B54ED1" w14:textId="1AD35842" w:rsidR="0004178F" w:rsidRPr="00C65C2C" w:rsidRDefault="0004178F" w:rsidP="003C3C56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3. </w:t>
      </w:r>
      <w:r w:rsidR="003C3C56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 xml:space="preserve">Effectiveness of Teaching Methods Leading to Achieving the Learning Outcomes as </w:t>
      </w:r>
      <w:r w:rsidR="001E54E9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Specified</w:t>
      </w:r>
      <w:r w:rsidR="003C3C56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 xml:space="preserve"> in the Course Details</w:t>
      </w:r>
    </w:p>
    <w:tbl>
      <w:tblPr>
        <w:tblStyle w:val="a3"/>
        <w:tblW w:w="10094" w:type="dxa"/>
        <w:tblLook w:val="04A0" w:firstRow="1" w:lastRow="0" w:firstColumn="1" w:lastColumn="0" w:noHBand="0" w:noVBand="1"/>
      </w:tblPr>
      <w:tblGrid>
        <w:gridCol w:w="1199"/>
        <w:gridCol w:w="1034"/>
        <w:gridCol w:w="732"/>
        <w:gridCol w:w="652"/>
        <w:gridCol w:w="1910"/>
        <w:gridCol w:w="1268"/>
        <w:gridCol w:w="670"/>
        <w:gridCol w:w="719"/>
        <w:gridCol w:w="1910"/>
      </w:tblGrid>
      <w:tr w:rsidR="001E54E9" w:rsidRPr="00C65C2C" w14:paraId="5543B0AB" w14:textId="77777777" w:rsidTr="00337F7E">
        <w:tc>
          <w:tcPr>
            <w:tcW w:w="1199" w:type="dxa"/>
            <w:vMerge w:val="restart"/>
            <w:shd w:val="clear" w:color="auto" w:fill="auto"/>
          </w:tcPr>
          <w:p w14:paraId="4A9D9DF0" w14:textId="2F2E54A7" w:rsidR="0004178F" w:rsidRPr="00C65C2C" w:rsidRDefault="001E54E9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Course Learning Outcomes (CLOs)</w:t>
            </w:r>
          </w:p>
        </w:tc>
        <w:tc>
          <w:tcPr>
            <w:tcW w:w="4328" w:type="dxa"/>
            <w:gridSpan w:val="4"/>
            <w:shd w:val="clear" w:color="auto" w:fill="auto"/>
          </w:tcPr>
          <w:p w14:paraId="1BC0DD40" w14:textId="34E7EDE4" w:rsidR="0004178F" w:rsidRPr="00C65C2C" w:rsidRDefault="001E54E9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Teaching Methods</w:t>
            </w:r>
          </w:p>
        </w:tc>
        <w:tc>
          <w:tcPr>
            <w:tcW w:w="4567" w:type="dxa"/>
            <w:gridSpan w:val="4"/>
            <w:shd w:val="clear" w:color="auto" w:fill="auto"/>
          </w:tcPr>
          <w:p w14:paraId="50F4AAA7" w14:textId="1BB451F1" w:rsidR="0004178F" w:rsidRPr="00C65C2C" w:rsidRDefault="001E54E9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Assessment and Evaluation Methods</w:t>
            </w:r>
          </w:p>
        </w:tc>
      </w:tr>
      <w:tr w:rsidR="001E54E9" w:rsidRPr="00C65C2C" w14:paraId="58794FF8" w14:textId="77777777" w:rsidTr="00337F7E">
        <w:tc>
          <w:tcPr>
            <w:tcW w:w="1199" w:type="dxa"/>
            <w:vMerge/>
            <w:shd w:val="clear" w:color="auto" w:fill="auto"/>
          </w:tcPr>
          <w:p w14:paraId="20DD6E75" w14:textId="77777777" w:rsidR="001E54E9" w:rsidRPr="00C65C2C" w:rsidRDefault="001E54E9" w:rsidP="001E5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34" w:type="dxa"/>
            <w:vMerge w:val="restart"/>
            <w:shd w:val="clear" w:color="auto" w:fill="auto"/>
          </w:tcPr>
          <w:p w14:paraId="69E34C47" w14:textId="73151ADD" w:rsidR="001E54E9" w:rsidRPr="00C65C2C" w:rsidRDefault="001E54E9" w:rsidP="001E54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Teaching Methods Specified in the Course Details</w:t>
            </w:r>
          </w:p>
        </w:tc>
        <w:tc>
          <w:tcPr>
            <w:tcW w:w="1384" w:type="dxa"/>
            <w:gridSpan w:val="2"/>
            <w:shd w:val="clear" w:color="auto" w:fill="auto"/>
          </w:tcPr>
          <w:p w14:paraId="4FF22E76" w14:textId="3E1203E7" w:rsidR="001E54E9" w:rsidRPr="00C65C2C" w:rsidRDefault="001E54E9" w:rsidP="001E54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Effectiveness</w:t>
            </w:r>
          </w:p>
        </w:tc>
        <w:tc>
          <w:tcPr>
            <w:tcW w:w="1910" w:type="dxa"/>
            <w:shd w:val="clear" w:color="auto" w:fill="auto"/>
          </w:tcPr>
          <w:p w14:paraId="18ED4993" w14:textId="526DB42F" w:rsidR="001E54E9" w:rsidRPr="00C65C2C" w:rsidRDefault="001E54E9" w:rsidP="001E54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Problems (if any) with Recommendations for Solutions</w:t>
            </w:r>
          </w:p>
        </w:tc>
        <w:tc>
          <w:tcPr>
            <w:tcW w:w="1268" w:type="dxa"/>
            <w:shd w:val="clear" w:color="auto" w:fill="auto"/>
          </w:tcPr>
          <w:p w14:paraId="622C44AC" w14:textId="542B1CE3" w:rsidR="001E54E9" w:rsidRPr="00C65C2C" w:rsidRDefault="001E54E9" w:rsidP="001E54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Assessment and Evaluation Methods Specified in the Course Details 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57536422" w14:textId="5A285EEF" w:rsidR="001E54E9" w:rsidRPr="00C65C2C" w:rsidRDefault="001E54E9" w:rsidP="001E54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Effectiveness</w:t>
            </w:r>
          </w:p>
        </w:tc>
        <w:tc>
          <w:tcPr>
            <w:tcW w:w="1910" w:type="dxa"/>
            <w:shd w:val="clear" w:color="auto" w:fill="auto"/>
          </w:tcPr>
          <w:p w14:paraId="35354A8A" w14:textId="34847A14" w:rsidR="001E54E9" w:rsidRPr="00C65C2C" w:rsidRDefault="001E54E9" w:rsidP="001E54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Problems (if any) with Recommendations for Solutions</w:t>
            </w:r>
          </w:p>
        </w:tc>
      </w:tr>
      <w:tr w:rsidR="00337F7E" w:rsidRPr="00C65C2C" w14:paraId="2E4577E9" w14:textId="77777777" w:rsidTr="00337F7E">
        <w:tc>
          <w:tcPr>
            <w:tcW w:w="1199" w:type="dxa"/>
            <w:vMerge/>
            <w:shd w:val="clear" w:color="auto" w:fill="auto"/>
          </w:tcPr>
          <w:p w14:paraId="40FDD401" w14:textId="77777777" w:rsidR="0004178F" w:rsidRPr="00C65C2C" w:rsidRDefault="0004178F" w:rsidP="003243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14:paraId="64BB0E51" w14:textId="77777777" w:rsidR="0004178F" w:rsidRPr="00C65C2C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7211F1A" w14:textId="165E8600" w:rsidR="0004178F" w:rsidRPr="00C65C2C" w:rsidRDefault="001E54E9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Yes</w:t>
            </w:r>
          </w:p>
        </w:tc>
        <w:tc>
          <w:tcPr>
            <w:tcW w:w="652" w:type="dxa"/>
            <w:shd w:val="clear" w:color="auto" w:fill="auto"/>
          </w:tcPr>
          <w:p w14:paraId="4CB314F1" w14:textId="5F0CEDD3" w:rsidR="0004178F" w:rsidRPr="00C65C2C" w:rsidRDefault="001E54E9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No</w:t>
            </w:r>
          </w:p>
        </w:tc>
        <w:tc>
          <w:tcPr>
            <w:tcW w:w="1910" w:type="dxa"/>
            <w:shd w:val="clear" w:color="auto" w:fill="auto"/>
          </w:tcPr>
          <w:p w14:paraId="0D373BFE" w14:textId="77777777" w:rsidR="0004178F" w:rsidRPr="00C65C2C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68" w:type="dxa"/>
            <w:shd w:val="clear" w:color="auto" w:fill="auto"/>
          </w:tcPr>
          <w:p w14:paraId="1B053BF8" w14:textId="77777777" w:rsidR="0004178F" w:rsidRPr="00C65C2C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70" w:type="dxa"/>
            <w:shd w:val="clear" w:color="auto" w:fill="auto"/>
          </w:tcPr>
          <w:p w14:paraId="32DA5184" w14:textId="23B24F96" w:rsidR="0004178F" w:rsidRPr="00C65C2C" w:rsidRDefault="001E54E9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Yes</w:t>
            </w:r>
          </w:p>
        </w:tc>
        <w:tc>
          <w:tcPr>
            <w:tcW w:w="719" w:type="dxa"/>
            <w:shd w:val="clear" w:color="auto" w:fill="auto"/>
          </w:tcPr>
          <w:p w14:paraId="7C76062C" w14:textId="5404CD4F" w:rsidR="0004178F" w:rsidRPr="00C65C2C" w:rsidRDefault="001E54E9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No</w:t>
            </w:r>
          </w:p>
        </w:tc>
        <w:tc>
          <w:tcPr>
            <w:tcW w:w="1910" w:type="dxa"/>
            <w:shd w:val="clear" w:color="auto" w:fill="auto"/>
          </w:tcPr>
          <w:p w14:paraId="56D7C24A" w14:textId="77777777" w:rsidR="0004178F" w:rsidRPr="00C65C2C" w:rsidRDefault="0004178F" w:rsidP="003243A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337F7E" w:rsidRPr="00C65C2C" w14:paraId="5C1CDBBC" w14:textId="77777777" w:rsidTr="00337F7E">
        <w:tc>
          <w:tcPr>
            <w:tcW w:w="1199" w:type="dxa"/>
            <w:shd w:val="clear" w:color="auto" w:fill="auto"/>
          </w:tcPr>
          <w:p w14:paraId="3A15F61E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CLO1</w:t>
            </w:r>
          </w:p>
        </w:tc>
        <w:tc>
          <w:tcPr>
            <w:tcW w:w="1034" w:type="dxa"/>
            <w:shd w:val="clear" w:color="auto" w:fill="auto"/>
          </w:tcPr>
          <w:p w14:paraId="778FB9E2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FDAFCE6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652" w:type="dxa"/>
            <w:shd w:val="clear" w:color="auto" w:fill="auto"/>
          </w:tcPr>
          <w:p w14:paraId="6F24EFAC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10" w:type="dxa"/>
            <w:shd w:val="clear" w:color="auto" w:fill="auto"/>
          </w:tcPr>
          <w:p w14:paraId="770B9DCE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68" w:type="dxa"/>
            <w:shd w:val="clear" w:color="auto" w:fill="auto"/>
          </w:tcPr>
          <w:p w14:paraId="13B1DFA6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670" w:type="dxa"/>
            <w:shd w:val="clear" w:color="auto" w:fill="auto"/>
          </w:tcPr>
          <w:p w14:paraId="29DDA7DE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19" w:type="dxa"/>
            <w:shd w:val="clear" w:color="auto" w:fill="auto"/>
          </w:tcPr>
          <w:p w14:paraId="377DAAD8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10" w:type="dxa"/>
            <w:shd w:val="clear" w:color="auto" w:fill="auto"/>
          </w:tcPr>
          <w:p w14:paraId="6B0FE6F9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37F7E" w:rsidRPr="00C65C2C" w14:paraId="1CFB5149" w14:textId="77777777" w:rsidTr="00337F7E">
        <w:tc>
          <w:tcPr>
            <w:tcW w:w="1199" w:type="dxa"/>
            <w:shd w:val="clear" w:color="auto" w:fill="auto"/>
          </w:tcPr>
          <w:p w14:paraId="5A26B01C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CLO2</w:t>
            </w:r>
          </w:p>
        </w:tc>
        <w:tc>
          <w:tcPr>
            <w:tcW w:w="1034" w:type="dxa"/>
            <w:shd w:val="clear" w:color="auto" w:fill="auto"/>
          </w:tcPr>
          <w:p w14:paraId="193F02D5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15C64FF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652" w:type="dxa"/>
            <w:shd w:val="clear" w:color="auto" w:fill="auto"/>
          </w:tcPr>
          <w:p w14:paraId="709B4647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10" w:type="dxa"/>
            <w:shd w:val="clear" w:color="auto" w:fill="auto"/>
          </w:tcPr>
          <w:p w14:paraId="0FE4021D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68" w:type="dxa"/>
            <w:shd w:val="clear" w:color="auto" w:fill="auto"/>
          </w:tcPr>
          <w:p w14:paraId="3931D0CD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670" w:type="dxa"/>
            <w:shd w:val="clear" w:color="auto" w:fill="auto"/>
          </w:tcPr>
          <w:p w14:paraId="47242023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19" w:type="dxa"/>
            <w:shd w:val="clear" w:color="auto" w:fill="auto"/>
          </w:tcPr>
          <w:p w14:paraId="4FF1CC7C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10" w:type="dxa"/>
            <w:shd w:val="clear" w:color="auto" w:fill="auto"/>
          </w:tcPr>
          <w:p w14:paraId="0A3E8EDC" w14:textId="77777777" w:rsidR="0004178F" w:rsidRPr="00C65C2C" w:rsidRDefault="0004178F" w:rsidP="002A14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7BF5FE99" w14:textId="77777777" w:rsidR="0004178F" w:rsidRPr="00C65C2C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14:paraId="31CCE4C8" w14:textId="3BD7E390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4. </w:t>
      </w:r>
      <w:r w:rsidR="001E54E9" w:rsidRPr="00C65C2C">
        <w:rPr>
          <w:rFonts w:ascii="TH SarabunPSK" w:hAnsi="TH SarabunPSK" w:cs="TH SarabunPSK"/>
          <w:color w:val="000000" w:themeColor="text1"/>
          <w:sz w:val="30"/>
          <w:szCs w:val="30"/>
        </w:rPr>
        <w:t>Suggestions for Improving Teaching Methods</w:t>
      </w:r>
    </w:p>
    <w:p w14:paraId="38D48973" w14:textId="00D4AD8F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42A595B9" w14:textId="77777777" w:rsidR="00133E96" w:rsidRPr="00C65C2C" w:rsidRDefault="00133E96" w:rsidP="002A14B0">
      <w:pPr>
        <w:rPr>
          <w:rFonts w:ascii="TH SarabunPSK" w:hAnsi="TH SarabunPSK" w:cs="TH SarabunPSK"/>
          <w:sz w:val="30"/>
          <w:szCs w:val="30"/>
        </w:rPr>
      </w:pPr>
    </w:p>
    <w:p w14:paraId="479F7E1D" w14:textId="0CDA6167" w:rsidR="0004178F" w:rsidRPr="00C65C2C" w:rsidRDefault="001E54E9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Section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3 </w:t>
      </w: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Summary of Course Management Results</w:t>
      </w:r>
    </w:p>
    <w:p w14:paraId="2BBEBE08" w14:textId="3532655C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1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 </w:t>
      </w:r>
      <w:r w:rsidR="001E54E9" w:rsidRPr="00C65C2C">
        <w:rPr>
          <w:rFonts w:ascii="TH SarabunPSK" w:hAnsi="TH SarabunPSK" w:cs="TH SarabunPSK"/>
          <w:color w:val="000000" w:themeColor="text1"/>
          <w:sz w:val="30"/>
          <w:szCs w:val="30"/>
        </w:rPr>
        <w:t>Number of Students Enrolled</w:t>
      </w:r>
    </w:p>
    <w:p w14:paraId="40830FAA" w14:textId="515282E5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03B737DD" w14:textId="5B7EFDCE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2. </w:t>
      </w:r>
      <w:r w:rsidR="001E54E9" w:rsidRPr="00C65C2C">
        <w:rPr>
          <w:rFonts w:ascii="TH SarabunPSK" w:hAnsi="TH SarabunPSK" w:cs="TH SarabunPSK"/>
          <w:color w:val="000000" w:themeColor="text1"/>
          <w:sz w:val="30"/>
          <w:szCs w:val="30"/>
        </w:rPr>
        <w:t>Number of Students Remaining at the End of the Semester</w:t>
      </w:r>
    </w:p>
    <w:p w14:paraId="4B49DA36" w14:textId="5289A219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5992F396" w14:textId="07AD2C87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3. </w:t>
      </w:r>
      <w:r w:rsidR="001E54E9" w:rsidRPr="00C65C2C">
        <w:rPr>
          <w:rFonts w:ascii="TH SarabunPSK" w:hAnsi="TH SarabunPSK" w:cs="TH SarabunPSK"/>
          <w:color w:val="000000" w:themeColor="text1"/>
          <w:sz w:val="30"/>
          <w:szCs w:val="30"/>
        </w:rPr>
        <w:t>Number of Student Withdrawals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(W)</w:t>
      </w:r>
    </w:p>
    <w:p w14:paraId="31A5000F" w14:textId="58642B2A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1FB7EA01" w14:textId="2C0E1455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4. </w:t>
      </w:r>
      <w:r w:rsidR="001E54E9" w:rsidRPr="00C65C2C">
        <w:rPr>
          <w:rFonts w:ascii="TH SarabunPSK" w:hAnsi="TH SarabunPSK" w:cs="TH SarabunPSK"/>
          <w:color w:val="000000" w:themeColor="text1"/>
          <w:sz w:val="30"/>
          <w:szCs w:val="30"/>
        </w:rPr>
        <w:t>Distribution of Grade Levels</w:t>
      </w: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116"/>
        <w:gridCol w:w="2300"/>
        <w:gridCol w:w="2300"/>
        <w:gridCol w:w="2300"/>
      </w:tblGrid>
      <w:tr w:rsidR="0004178F" w:rsidRPr="00C65C2C" w14:paraId="1EF90378" w14:textId="77777777" w:rsidTr="001E54E9">
        <w:trPr>
          <w:trHeight w:val="395"/>
        </w:trPr>
        <w:tc>
          <w:tcPr>
            <w:tcW w:w="2116" w:type="dxa"/>
          </w:tcPr>
          <w:p w14:paraId="6D98FD68" w14:textId="341DA1BD" w:rsidR="0004178F" w:rsidRPr="00C65C2C" w:rsidRDefault="001E54E9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Grade Level</w:t>
            </w:r>
          </w:p>
        </w:tc>
        <w:tc>
          <w:tcPr>
            <w:tcW w:w="2300" w:type="dxa"/>
          </w:tcPr>
          <w:p w14:paraId="213E5ED7" w14:textId="11D288FD" w:rsidR="0004178F" w:rsidRPr="00C65C2C" w:rsidRDefault="001E54E9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Grade Range</w:t>
            </w:r>
          </w:p>
        </w:tc>
        <w:tc>
          <w:tcPr>
            <w:tcW w:w="2300" w:type="dxa"/>
          </w:tcPr>
          <w:p w14:paraId="70C932D9" w14:textId="48A8037A" w:rsidR="0004178F" w:rsidRPr="00C65C2C" w:rsidRDefault="001E54E9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Total</w:t>
            </w:r>
            <w:r w:rsidR="0004178F"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Individuals</w:t>
            </w:r>
            <w:r w:rsidR="0004178F"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2300" w:type="dxa"/>
          </w:tcPr>
          <w:p w14:paraId="71B09961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</w:tr>
      <w:tr w:rsidR="0004178F" w:rsidRPr="00C65C2C" w14:paraId="14FBC08B" w14:textId="77777777" w:rsidTr="001E54E9">
        <w:trPr>
          <w:trHeight w:val="395"/>
        </w:trPr>
        <w:tc>
          <w:tcPr>
            <w:tcW w:w="2116" w:type="dxa"/>
          </w:tcPr>
          <w:p w14:paraId="5206D55B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300" w:type="dxa"/>
          </w:tcPr>
          <w:p w14:paraId="6B33D7D3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80-&gt;&gt;</w:t>
            </w:r>
          </w:p>
        </w:tc>
        <w:tc>
          <w:tcPr>
            <w:tcW w:w="2300" w:type="dxa"/>
          </w:tcPr>
          <w:p w14:paraId="3EEBBCB4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74B31363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61896C9A" w14:textId="77777777" w:rsidTr="001E54E9">
        <w:trPr>
          <w:trHeight w:val="395"/>
        </w:trPr>
        <w:tc>
          <w:tcPr>
            <w:tcW w:w="2116" w:type="dxa"/>
          </w:tcPr>
          <w:p w14:paraId="1916467A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B+</w:t>
            </w:r>
          </w:p>
        </w:tc>
        <w:tc>
          <w:tcPr>
            <w:tcW w:w="2300" w:type="dxa"/>
          </w:tcPr>
          <w:p w14:paraId="069A6FB8" w14:textId="7FD96ADD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75</w:t>
            </w:r>
            <w:r w:rsidR="000053D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–</w:t>
            </w: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79.99</w:t>
            </w:r>
          </w:p>
        </w:tc>
        <w:tc>
          <w:tcPr>
            <w:tcW w:w="2300" w:type="dxa"/>
          </w:tcPr>
          <w:p w14:paraId="6DBC9E90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781BE768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4232E2C5" w14:textId="77777777" w:rsidTr="001E54E9">
        <w:trPr>
          <w:trHeight w:val="384"/>
        </w:trPr>
        <w:tc>
          <w:tcPr>
            <w:tcW w:w="2116" w:type="dxa"/>
          </w:tcPr>
          <w:p w14:paraId="70183878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300" w:type="dxa"/>
          </w:tcPr>
          <w:p w14:paraId="6C3B3C57" w14:textId="52E5A43C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70</w:t>
            </w:r>
            <w:r w:rsidR="000053D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–</w:t>
            </w: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74.99</w:t>
            </w:r>
          </w:p>
        </w:tc>
        <w:tc>
          <w:tcPr>
            <w:tcW w:w="2300" w:type="dxa"/>
          </w:tcPr>
          <w:p w14:paraId="3786D369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4A693C16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2B9C9AE0" w14:textId="77777777" w:rsidTr="001E54E9">
        <w:trPr>
          <w:trHeight w:val="395"/>
        </w:trPr>
        <w:tc>
          <w:tcPr>
            <w:tcW w:w="2116" w:type="dxa"/>
          </w:tcPr>
          <w:p w14:paraId="3532840C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C+</w:t>
            </w:r>
          </w:p>
        </w:tc>
        <w:tc>
          <w:tcPr>
            <w:tcW w:w="2300" w:type="dxa"/>
          </w:tcPr>
          <w:p w14:paraId="6E008A16" w14:textId="4EDA66B1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65</w:t>
            </w:r>
            <w:r w:rsidR="000053D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–</w:t>
            </w: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69.99</w:t>
            </w:r>
          </w:p>
        </w:tc>
        <w:tc>
          <w:tcPr>
            <w:tcW w:w="2300" w:type="dxa"/>
          </w:tcPr>
          <w:p w14:paraId="25BE6402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140F5781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6C51881E" w14:textId="77777777" w:rsidTr="001E54E9">
        <w:trPr>
          <w:trHeight w:val="395"/>
        </w:trPr>
        <w:tc>
          <w:tcPr>
            <w:tcW w:w="2116" w:type="dxa"/>
          </w:tcPr>
          <w:p w14:paraId="31EE40E4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300" w:type="dxa"/>
          </w:tcPr>
          <w:p w14:paraId="1C3C498A" w14:textId="2BA2666C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60</w:t>
            </w:r>
            <w:r w:rsidR="000053D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–</w:t>
            </w: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64.99</w:t>
            </w:r>
          </w:p>
        </w:tc>
        <w:tc>
          <w:tcPr>
            <w:tcW w:w="2300" w:type="dxa"/>
          </w:tcPr>
          <w:p w14:paraId="4FDDFD63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124E9908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4DEB94D3" w14:textId="77777777" w:rsidTr="001E54E9">
        <w:trPr>
          <w:trHeight w:val="395"/>
        </w:trPr>
        <w:tc>
          <w:tcPr>
            <w:tcW w:w="2116" w:type="dxa"/>
          </w:tcPr>
          <w:p w14:paraId="0EDFDA4B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lastRenderedPageBreak/>
              <w:t>D+</w:t>
            </w:r>
          </w:p>
        </w:tc>
        <w:tc>
          <w:tcPr>
            <w:tcW w:w="2300" w:type="dxa"/>
          </w:tcPr>
          <w:p w14:paraId="3CC6183B" w14:textId="10401A13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55</w:t>
            </w:r>
            <w:r w:rsidR="000053D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–</w:t>
            </w: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59.99</w:t>
            </w:r>
          </w:p>
        </w:tc>
        <w:tc>
          <w:tcPr>
            <w:tcW w:w="2300" w:type="dxa"/>
          </w:tcPr>
          <w:p w14:paraId="169C76FD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0B8D7C70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7A760713" w14:textId="77777777" w:rsidTr="001E54E9">
        <w:trPr>
          <w:trHeight w:val="395"/>
        </w:trPr>
        <w:tc>
          <w:tcPr>
            <w:tcW w:w="2116" w:type="dxa"/>
          </w:tcPr>
          <w:p w14:paraId="61B94F12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300" w:type="dxa"/>
          </w:tcPr>
          <w:p w14:paraId="1D1B5F60" w14:textId="06350068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50</w:t>
            </w:r>
            <w:r w:rsidR="000053D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–</w:t>
            </w: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54.99</w:t>
            </w:r>
          </w:p>
        </w:tc>
        <w:tc>
          <w:tcPr>
            <w:tcW w:w="2300" w:type="dxa"/>
          </w:tcPr>
          <w:p w14:paraId="3E26A6B0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6BD58C58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2E40EBAD" w14:textId="77777777" w:rsidTr="001E54E9">
        <w:trPr>
          <w:trHeight w:val="395"/>
        </w:trPr>
        <w:tc>
          <w:tcPr>
            <w:tcW w:w="2116" w:type="dxa"/>
          </w:tcPr>
          <w:p w14:paraId="1CFA4E87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F</w:t>
            </w:r>
          </w:p>
        </w:tc>
        <w:tc>
          <w:tcPr>
            <w:tcW w:w="2300" w:type="dxa"/>
          </w:tcPr>
          <w:p w14:paraId="49A356CD" w14:textId="3A5D3D6B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</w:t>
            </w:r>
            <w:r w:rsidR="000053D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–</w:t>
            </w:r>
            <w:r w:rsidRPr="00C65C2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49.99</w:t>
            </w:r>
          </w:p>
        </w:tc>
        <w:tc>
          <w:tcPr>
            <w:tcW w:w="2300" w:type="dxa"/>
          </w:tcPr>
          <w:p w14:paraId="1A45D46F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300" w:type="dxa"/>
          </w:tcPr>
          <w:p w14:paraId="03F377A0" w14:textId="77777777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6686C35E" w14:textId="77777777" w:rsidR="00337F7E" w:rsidRDefault="00337F7E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8B1D54E" w14:textId="273CE76B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5. </w:t>
      </w:r>
      <w:r w:rsidR="00D8535D" w:rsidRPr="00C65C2C">
        <w:rPr>
          <w:rFonts w:ascii="TH SarabunPSK" w:hAnsi="TH SarabunPSK" w:cs="TH SarabunPSK"/>
          <w:color w:val="000000" w:themeColor="text1"/>
          <w:sz w:val="30"/>
          <w:szCs w:val="30"/>
        </w:rPr>
        <w:t>Factors for Causing Abnormal Grade Levels</w:t>
      </w:r>
    </w:p>
    <w:p w14:paraId="6EB63095" w14:textId="57462EA7" w:rsidR="003243AB" w:rsidRPr="00C65C2C" w:rsidRDefault="003243AB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4CF32211" w14:textId="06323BF9" w:rsidR="003243AB" w:rsidRDefault="003243AB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0337E8C" w14:textId="77777777" w:rsidR="008932B0" w:rsidRPr="00C65C2C" w:rsidRDefault="008932B0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240A7B9" w14:textId="6D961D07" w:rsidR="003243AB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6. </w:t>
      </w:r>
      <w:r w:rsidR="00D8535D"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Deviation from the Assessment Plan </w:t>
      </w:r>
      <w:r w:rsidR="00F52382" w:rsidRPr="00C65C2C">
        <w:rPr>
          <w:rFonts w:ascii="TH SarabunPSK" w:hAnsi="TH SarabunPSK" w:cs="TH SarabunPSK"/>
          <w:color w:val="000000" w:themeColor="text1"/>
          <w:sz w:val="30"/>
          <w:szCs w:val="30"/>
        </w:rPr>
        <w:t>Specified in the Course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04178F" w:rsidRPr="00C65C2C" w14:paraId="56934C3F" w14:textId="77777777" w:rsidTr="003243AB">
        <w:tc>
          <w:tcPr>
            <w:tcW w:w="4248" w:type="dxa"/>
          </w:tcPr>
          <w:p w14:paraId="6B0FD288" w14:textId="2EE91C71" w:rsidR="0004178F" w:rsidRPr="00C65C2C" w:rsidRDefault="00F52382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Deviation</w:t>
            </w:r>
          </w:p>
        </w:tc>
        <w:tc>
          <w:tcPr>
            <w:tcW w:w="4536" w:type="dxa"/>
          </w:tcPr>
          <w:p w14:paraId="590CAE9B" w14:textId="1D1A35A3" w:rsidR="0004178F" w:rsidRPr="00C65C2C" w:rsidRDefault="00F52382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Reason</w:t>
            </w:r>
          </w:p>
        </w:tc>
      </w:tr>
      <w:tr w:rsidR="0004178F" w:rsidRPr="00C65C2C" w14:paraId="5AA62418" w14:textId="77777777" w:rsidTr="003243AB">
        <w:tc>
          <w:tcPr>
            <w:tcW w:w="4248" w:type="dxa"/>
          </w:tcPr>
          <w:p w14:paraId="6BE0E1DA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536" w:type="dxa"/>
          </w:tcPr>
          <w:p w14:paraId="2D4567A6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2F5BF514" w14:textId="77777777" w:rsidR="0004178F" w:rsidRPr="00C65C2C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7F33552" w14:textId="7DB0239D" w:rsidR="0004178F" w:rsidRPr="00C65C2C" w:rsidRDefault="0004178F" w:rsidP="002A14B0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7. </w:t>
      </w:r>
      <w:r w:rsidR="00F52382" w:rsidRPr="00C65C2C">
        <w:rPr>
          <w:rFonts w:ascii="TH SarabunPSK" w:hAnsi="TH SarabunPSK" w:cs="TH SarabunPSK"/>
          <w:color w:val="000000" w:themeColor="text1"/>
          <w:sz w:val="30"/>
          <w:szCs w:val="30"/>
        </w:rPr>
        <w:t>Reviewing Student Performance Outcomes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04178F" w:rsidRPr="00C65C2C" w14:paraId="772F2796" w14:textId="77777777" w:rsidTr="003243AB">
        <w:tc>
          <w:tcPr>
            <w:tcW w:w="4248" w:type="dxa"/>
          </w:tcPr>
          <w:p w14:paraId="28517171" w14:textId="43817E25" w:rsidR="0004178F" w:rsidRPr="00C65C2C" w:rsidRDefault="00F52382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Summary Method</w:t>
            </w:r>
          </w:p>
        </w:tc>
        <w:tc>
          <w:tcPr>
            <w:tcW w:w="4536" w:type="dxa"/>
          </w:tcPr>
          <w:p w14:paraId="5779D00B" w14:textId="5E592138" w:rsidR="0004178F" w:rsidRPr="00C65C2C" w:rsidRDefault="00F52382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Result</w:t>
            </w:r>
          </w:p>
        </w:tc>
      </w:tr>
      <w:tr w:rsidR="0004178F" w:rsidRPr="00C65C2C" w14:paraId="195BEAEE" w14:textId="77777777" w:rsidTr="003243AB">
        <w:tc>
          <w:tcPr>
            <w:tcW w:w="4248" w:type="dxa"/>
          </w:tcPr>
          <w:p w14:paraId="670E8D6A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536" w:type="dxa"/>
          </w:tcPr>
          <w:p w14:paraId="34541950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13753D75" w14:textId="77777777" w:rsidR="0004178F" w:rsidRPr="00C65C2C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6EFEFAC" w14:textId="68424689" w:rsidR="0004178F" w:rsidRPr="00C65C2C" w:rsidRDefault="00F52382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Section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4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Problems and Impacts on Implementation</w:t>
      </w:r>
    </w:p>
    <w:p w14:paraId="41FAA81C" w14:textId="5723CCAF" w:rsidR="0004178F" w:rsidRPr="00C65C2C" w:rsidRDefault="0004178F" w:rsidP="00F52382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 </w:t>
      </w:r>
      <w:r w:rsidR="00F52382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Resource Aspects for Teaching and Learning and Facilities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04178F" w:rsidRPr="00C65C2C" w14:paraId="424C5AC8" w14:textId="77777777" w:rsidTr="003243AB">
        <w:tc>
          <w:tcPr>
            <w:tcW w:w="4673" w:type="dxa"/>
          </w:tcPr>
          <w:p w14:paraId="48101D3A" w14:textId="584D686F" w:rsidR="0004178F" w:rsidRPr="00C65C2C" w:rsidRDefault="00F52382" w:rsidP="00F5238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Problems in Utilizing Teaching and Learning Resources</w:t>
            </w:r>
          </w:p>
        </w:tc>
        <w:tc>
          <w:tcPr>
            <w:tcW w:w="4111" w:type="dxa"/>
          </w:tcPr>
          <w:p w14:paraId="31AE377A" w14:textId="5FDF5698" w:rsidR="00F52382" w:rsidRPr="00C65C2C" w:rsidRDefault="00F52382" w:rsidP="00F5238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Impact on Learning Outcomes</w:t>
            </w:r>
          </w:p>
          <w:p w14:paraId="2D3E18DB" w14:textId="098AECE1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091CD547" w14:textId="77777777" w:rsidTr="003243AB">
        <w:tc>
          <w:tcPr>
            <w:tcW w:w="4673" w:type="dxa"/>
          </w:tcPr>
          <w:p w14:paraId="0643809A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111" w:type="dxa"/>
          </w:tcPr>
          <w:p w14:paraId="66A95488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4AE8667F" w14:textId="77777777" w:rsidR="0004178F" w:rsidRPr="00C65C2C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4B6CE950" w14:textId="04774B91" w:rsidR="0004178F" w:rsidRPr="00C65C2C" w:rsidRDefault="0004178F" w:rsidP="00F52382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2.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F52382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Management and Organizational Aspects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04178F" w:rsidRPr="00C65C2C" w14:paraId="1B8D0578" w14:textId="77777777" w:rsidTr="003243AB">
        <w:tc>
          <w:tcPr>
            <w:tcW w:w="4673" w:type="dxa"/>
          </w:tcPr>
          <w:p w14:paraId="2C3F808C" w14:textId="36ED27BE" w:rsidR="0004178F" w:rsidRPr="00C65C2C" w:rsidRDefault="00F52382" w:rsidP="00F5238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Problems in Management and Organization</w:t>
            </w:r>
          </w:p>
        </w:tc>
        <w:tc>
          <w:tcPr>
            <w:tcW w:w="4111" w:type="dxa"/>
          </w:tcPr>
          <w:p w14:paraId="1B335693" w14:textId="2D0A454D" w:rsidR="0004178F" w:rsidRPr="00C65C2C" w:rsidRDefault="00F52382" w:rsidP="00F5238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Impact on Learning Outcomes</w:t>
            </w:r>
          </w:p>
        </w:tc>
      </w:tr>
      <w:tr w:rsidR="0004178F" w:rsidRPr="00C65C2C" w14:paraId="59E5820F" w14:textId="77777777" w:rsidTr="003243AB">
        <w:tc>
          <w:tcPr>
            <w:tcW w:w="4673" w:type="dxa"/>
          </w:tcPr>
          <w:p w14:paraId="0C178BB0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111" w:type="dxa"/>
          </w:tcPr>
          <w:p w14:paraId="7E569029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0D8FCF49" w14:textId="77777777" w:rsidR="0004178F" w:rsidRPr="00C65C2C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49492CF" w14:textId="74E0603E" w:rsidR="0004178F" w:rsidRPr="00C65C2C" w:rsidRDefault="00F52382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Section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5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Course Evaluation</w:t>
      </w:r>
    </w:p>
    <w:p w14:paraId="32AD8197" w14:textId="4DE26B2D" w:rsidR="0004178F" w:rsidRPr="00C65C2C" w:rsidRDefault="0004178F" w:rsidP="00F52382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 </w:t>
      </w:r>
      <w:r w:rsidR="00F52382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Course Evaluation Results by Students in the Registration System (reg.msu.ac.th)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04178F" w:rsidRPr="00C65C2C" w14:paraId="628C156A" w14:textId="77777777" w:rsidTr="003243AB">
        <w:tc>
          <w:tcPr>
            <w:tcW w:w="4248" w:type="dxa"/>
            <w:shd w:val="clear" w:color="auto" w:fill="auto"/>
          </w:tcPr>
          <w:p w14:paraId="75D9D4F5" w14:textId="44610CF6" w:rsidR="0004178F" w:rsidRPr="00C65C2C" w:rsidRDefault="00F52382" w:rsidP="00F5238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Key Criticisms from Student Evaluations</w:t>
            </w:r>
          </w:p>
        </w:tc>
        <w:tc>
          <w:tcPr>
            <w:tcW w:w="4394" w:type="dxa"/>
            <w:shd w:val="clear" w:color="auto" w:fill="auto"/>
          </w:tcPr>
          <w:p w14:paraId="519D1F57" w14:textId="260A0F15" w:rsidR="00F52382" w:rsidRPr="00C65C2C" w:rsidRDefault="00F52382" w:rsidP="00F5238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Instructor</w:t>
            </w:r>
            <w:r w:rsidR="000053D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’</w:t>
            </w: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s Feedback on the Criticisms</w:t>
            </w:r>
          </w:p>
          <w:p w14:paraId="40CBB92F" w14:textId="32110297" w:rsidR="0004178F" w:rsidRPr="00C65C2C" w:rsidRDefault="0004178F" w:rsidP="00F5238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4523C101" w14:textId="77777777" w:rsidTr="003243AB">
        <w:tc>
          <w:tcPr>
            <w:tcW w:w="4248" w:type="dxa"/>
            <w:shd w:val="clear" w:color="auto" w:fill="auto"/>
          </w:tcPr>
          <w:p w14:paraId="331E7F71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340BD629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14EEC448" w14:textId="77777777" w:rsidR="0004178F" w:rsidRPr="00C65C2C" w:rsidRDefault="0004178F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412FA2A1" w14:textId="069182A7" w:rsidR="0004178F" w:rsidRPr="00C65C2C" w:rsidRDefault="0004178F" w:rsidP="009D0E03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2. </w:t>
      </w:r>
      <w:r w:rsidR="009D0E03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Course Evaluation Results through Other Methods, such as Gathering Feedback from Students in the Classroom Setting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04178F" w:rsidRPr="00C65C2C" w14:paraId="234D809B" w14:textId="77777777" w:rsidTr="003243AB">
        <w:tc>
          <w:tcPr>
            <w:tcW w:w="4248" w:type="dxa"/>
            <w:shd w:val="clear" w:color="auto" w:fill="auto"/>
          </w:tcPr>
          <w:p w14:paraId="05846FAE" w14:textId="7F233225" w:rsidR="0004178F" w:rsidRPr="00C65C2C" w:rsidRDefault="009D0E03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lastRenderedPageBreak/>
              <w:t>Key Criticisms from Evaluations Through Other Methods</w:t>
            </w:r>
          </w:p>
        </w:tc>
        <w:tc>
          <w:tcPr>
            <w:tcW w:w="4394" w:type="dxa"/>
            <w:shd w:val="clear" w:color="auto" w:fill="auto"/>
          </w:tcPr>
          <w:p w14:paraId="2F1ADF64" w14:textId="6AF170F8" w:rsidR="009D0E03" w:rsidRPr="00C65C2C" w:rsidRDefault="009D0E03" w:rsidP="009D0E03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Instructor</w:t>
            </w:r>
            <w:r w:rsidR="000053D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’</w:t>
            </w: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s Feedback on the Criticisms</w:t>
            </w:r>
          </w:p>
          <w:p w14:paraId="44BD0AA0" w14:textId="720E713B" w:rsidR="0004178F" w:rsidRPr="00C65C2C" w:rsidRDefault="0004178F" w:rsidP="002A14B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04178F" w:rsidRPr="00C65C2C" w14:paraId="2DC2FE4B" w14:textId="77777777" w:rsidTr="003243AB">
        <w:tc>
          <w:tcPr>
            <w:tcW w:w="4248" w:type="dxa"/>
            <w:shd w:val="clear" w:color="auto" w:fill="auto"/>
          </w:tcPr>
          <w:p w14:paraId="6F4B8409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4394" w:type="dxa"/>
            <w:shd w:val="clear" w:color="auto" w:fill="auto"/>
          </w:tcPr>
          <w:p w14:paraId="3F154348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77F297B9" w14:textId="77777777" w:rsidR="00133E96" w:rsidRPr="00C65C2C" w:rsidRDefault="00133E96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11B7C848" w14:textId="4CD73AAB" w:rsidR="0004178F" w:rsidRPr="00C65C2C" w:rsidRDefault="009D0E03" w:rsidP="002A14B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Section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6</w:t>
      </w:r>
      <w:r w:rsidR="0004178F"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C65C2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Improvement Plan</w:t>
      </w:r>
    </w:p>
    <w:p w14:paraId="2F9A1844" w14:textId="77777777" w:rsidR="009D0E03" w:rsidRPr="00C65C2C" w:rsidRDefault="0004178F" w:rsidP="009D0E03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 </w:t>
      </w:r>
      <w:r w:rsidR="009D0E03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Progress of Teaching and Learning Improvements as Proposed in the Previous Course Report</w:t>
      </w:r>
    </w:p>
    <w:p w14:paraId="315B50C1" w14:textId="45A1B667" w:rsidR="0004178F" w:rsidRPr="00C65C2C" w:rsidRDefault="0004178F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685"/>
      </w:tblGrid>
      <w:tr w:rsidR="0004178F" w:rsidRPr="00C65C2C" w14:paraId="50BA105F" w14:textId="77777777" w:rsidTr="00267C46">
        <w:tc>
          <w:tcPr>
            <w:tcW w:w="4957" w:type="dxa"/>
          </w:tcPr>
          <w:p w14:paraId="1735D295" w14:textId="192EEB8F" w:rsidR="0004178F" w:rsidRPr="00C65C2C" w:rsidRDefault="009D0E03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14:ligatures w14:val="standardContextual"/>
              </w:rPr>
              <w:t>Improvement Plans Proposed in the Past Semester/Academic Year</w:t>
            </w:r>
          </w:p>
        </w:tc>
        <w:tc>
          <w:tcPr>
            <w:tcW w:w="3685" w:type="dxa"/>
          </w:tcPr>
          <w:p w14:paraId="06DC6923" w14:textId="077F4765" w:rsidR="0004178F" w:rsidRPr="00C65C2C" w:rsidRDefault="009D0E03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Results of the Implemented Actions</w:t>
            </w:r>
          </w:p>
        </w:tc>
      </w:tr>
      <w:tr w:rsidR="0004178F" w:rsidRPr="00C65C2C" w14:paraId="0930751C" w14:textId="77777777" w:rsidTr="00267C46">
        <w:tc>
          <w:tcPr>
            <w:tcW w:w="4957" w:type="dxa"/>
          </w:tcPr>
          <w:p w14:paraId="0D12F03F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3685" w:type="dxa"/>
          </w:tcPr>
          <w:p w14:paraId="2A974B4C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0D541AFB" w14:textId="77777777" w:rsidR="00267C46" w:rsidRPr="00C65C2C" w:rsidRDefault="00267C46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D7A9D2E" w14:textId="3727A96C" w:rsidR="0004178F" w:rsidRPr="00C65C2C" w:rsidRDefault="0004178F" w:rsidP="009D0E03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2. </w:t>
      </w:r>
      <w:r w:rsidR="009D0E03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Other Actions Taken for Course Improvement</w:t>
      </w:r>
    </w:p>
    <w:p w14:paraId="672BCEB6" w14:textId="08C442A4" w:rsidR="00267C46" w:rsidRDefault="00267C46" w:rsidP="002A14B0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6C3D336A" w14:textId="77777777" w:rsidR="008932B0" w:rsidRPr="00C65C2C" w:rsidRDefault="008932B0" w:rsidP="002A14B0">
      <w:pPr>
        <w:rPr>
          <w:rFonts w:ascii="TH SarabunPSK" w:hAnsi="TH SarabunPSK" w:cs="TH SarabunPSK"/>
          <w:sz w:val="30"/>
          <w:szCs w:val="30"/>
        </w:rPr>
      </w:pPr>
    </w:p>
    <w:p w14:paraId="1B45D068" w14:textId="49A76707" w:rsidR="0004178F" w:rsidRPr="00C65C2C" w:rsidRDefault="0004178F" w:rsidP="009D0E03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3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 </w:t>
      </w:r>
      <w:r w:rsidR="009D0E03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 xml:space="preserve">Recommendations from the Course </w:t>
      </w:r>
      <w:r w:rsidR="005E530A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Coordinator</w:t>
      </w:r>
      <w:r w:rsidR="009D0E03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 xml:space="preserve"> to the </w:t>
      </w:r>
      <w:r w:rsidR="005E530A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Program</w:t>
      </w:r>
      <w:r w:rsidR="009D0E03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 xml:space="preserve"> Coordinator</w:t>
      </w:r>
    </w:p>
    <w:p w14:paraId="5122A41D" w14:textId="5A1ABF73" w:rsidR="00267C46" w:rsidRPr="00C65C2C" w:rsidRDefault="00267C46" w:rsidP="00267C46">
      <w:pPr>
        <w:rPr>
          <w:rFonts w:ascii="TH SarabunPSK" w:hAnsi="TH SarabunPSK" w:cs="TH SarabunPSK"/>
          <w:sz w:val="30"/>
          <w:szCs w:val="30"/>
        </w:rPr>
      </w:pPr>
      <w:r w:rsidRPr="00C65C2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32FC8414" w14:textId="079B733F" w:rsidR="0004178F" w:rsidRPr="00C65C2C" w:rsidRDefault="0004178F" w:rsidP="009D0E03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0"/>
          <w:szCs w:val="30"/>
          <w14:ligatures w14:val="standardContextual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4. </w:t>
      </w:r>
      <w:r w:rsidR="009D0E03" w:rsidRPr="00C65C2C">
        <w:rPr>
          <w:rFonts w:ascii="TH SarabunPSK" w:eastAsiaTheme="minorHAnsi" w:hAnsi="TH SarabunPSK" w:cs="TH SarabunPSK"/>
          <w:sz w:val="30"/>
          <w:szCs w:val="30"/>
          <w14:ligatures w14:val="standardContextual"/>
        </w:rPr>
        <w:t>Proposed Improvement Plan for the Next Semester/Academic Year</w:t>
      </w:r>
      <w:r w:rsidR="009D0E03" w:rsidRPr="00C65C2C">
        <w:rPr>
          <w:rFonts w:ascii="MS Gothic" w:eastAsia="MS Gothic" w:hAnsi="MS Gothic" w:cs="MS Gothic" w:hint="eastAsia"/>
          <w:sz w:val="30"/>
          <w:szCs w:val="30"/>
          <w14:ligatures w14:val="standardContextual"/>
        </w:rPr>
        <w:t>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106"/>
        <w:gridCol w:w="2552"/>
        <w:gridCol w:w="2126"/>
      </w:tblGrid>
      <w:tr w:rsidR="0004178F" w:rsidRPr="00C65C2C" w14:paraId="6D13B98C" w14:textId="77777777" w:rsidTr="00267C46">
        <w:tc>
          <w:tcPr>
            <w:tcW w:w="4106" w:type="dxa"/>
            <w:shd w:val="clear" w:color="auto" w:fill="auto"/>
          </w:tcPr>
          <w:p w14:paraId="1C63C2EB" w14:textId="04E3DDCE" w:rsidR="0004178F" w:rsidRPr="00C65C2C" w:rsidRDefault="009D0E03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Proposal</w:t>
            </w:r>
          </w:p>
        </w:tc>
        <w:tc>
          <w:tcPr>
            <w:tcW w:w="2552" w:type="dxa"/>
            <w:shd w:val="clear" w:color="auto" w:fill="auto"/>
          </w:tcPr>
          <w:p w14:paraId="3A396812" w14:textId="4B87B9DA" w:rsidR="0004178F" w:rsidRPr="00C65C2C" w:rsidRDefault="009D0E03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Time</w:t>
            </w:r>
            <w:r w:rsidR="000053D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F</w:t>
            </w:r>
            <w:r w:rsidR="000053D2"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rame </w:t>
            </w: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Set and Completed</w:t>
            </w:r>
          </w:p>
        </w:tc>
        <w:tc>
          <w:tcPr>
            <w:tcW w:w="2126" w:type="dxa"/>
            <w:shd w:val="clear" w:color="auto" w:fill="auto"/>
          </w:tcPr>
          <w:p w14:paraId="475A44F1" w14:textId="5E8C7A28" w:rsidR="0004178F" w:rsidRPr="00C65C2C" w:rsidRDefault="009D0E03" w:rsidP="002A14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65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Person in Charge</w:t>
            </w:r>
          </w:p>
        </w:tc>
      </w:tr>
      <w:tr w:rsidR="0004178F" w:rsidRPr="00C65C2C" w14:paraId="68DDE1F8" w14:textId="77777777" w:rsidTr="00267C46">
        <w:tc>
          <w:tcPr>
            <w:tcW w:w="4106" w:type="dxa"/>
            <w:shd w:val="clear" w:color="auto" w:fill="auto"/>
          </w:tcPr>
          <w:p w14:paraId="28C2348F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</w:tcPr>
          <w:p w14:paraId="3D671FCD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14:paraId="383BCABF" w14:textId="77777777" w:rsidR="0004178F" w:rsidRPr="00C65C2C" w:rsidRDefault="0004178F" w:rsidP="002A14B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53A92713" w14:textId="77777777" w:rsidR="00765E63" w:rsidRPr="00C65C2C" w:rsidRDefault="00765E63" w:rsidP="002A14B0">
      <w:pPr>
        <w:rPr>
          <w:rFonts w:ascii="TH SarabunPSK" w:hAnsi="TH SarabunPSK" w:cs="TH SarabunPSK"/>
          <w:color w:val="FF0000"/>
          <w:sz w:val="30"/>
          <w:szCs w:val="30"/>
        </w:rPr>
      </w:pPr>
    </w:p>
    <w:p w14:paraId="264377D3" w14:textId="77777777" w:rsidR="008321D3" w:rsidRPr="00C65C2C" w:rsidRDefault="008321D3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AD0DE97" w14:textId="710E6647" w:rsidR="00267DBA" w:rsidRPr="00C65C2C" w:rsidRDefault="009D0E03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Name of the Course </w:t>
      </w:r>
      <w:r w:rsidR="003D2F26">
        <w:rPr>
          <w:rFonts w:ascii="TH SarabunPSK" w:hAnsi="TH SarabunPSK" w:cs="TH SarabunPSK"/>
          <w:color w:val="000000" w:themeColor="text1"/>
          <w:sz w:val="30"/>
          <w:szCs w:val="30"/>
        </w:rPr>
        <w:t>Coordinator</w:t>
      </w:r>
      <w:r w:rsidR="00DC7E3D"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................................................................</w:t>
      </w:r>
    </w:p>
    <w:p w14:paraId="2D254B91" w14:textId="11FC0B0C" w:rsidR="006E21B6" w:rsidRPr="00C65C2C" w:rsidRDefault="009D0E03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Signature</w:t>
      </w:r>
      <w:r w:rsidR="00DC7E3D"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................................................................</w:t>
      </w:r>
    </w:p>
    <w:p w14:paraId="5EA05963" w14:textId="1FA4CE7D" w:rsidR="006E21B6" w:rsidRPr="00C65C2C" w:rsidRDefault="009D0E03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Report Date</w:t>
      </w:r>
      <w:r w:rsidR="00DC7E3D"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.....................................................</w:t>
      </w:r>
    </w:p>
    <w:p w14:paraId="3399E43B" w14:textId="77777777" w:rsidR="006E21B6" w:rsidRPr="00C65C2C" w:rsidRDefault="006E21B6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6A328E5" w14:textId="5076B61E" w:rsidR="006E21B6" w:rsidRPr="00C65C2C" w:rsidRDefault="009D0E03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Name of the </w:t>
      </w:r>
      <w:r w:rsidR="003D2F26">
        <w:rPr>
          <w:rFonts w:ascii="TH SarabunPSK" w:hAnsi="TH SarabunPSK" w:cs="TH SarabunPSK"/>
          <w:color w:val="000000" w:themeColor="text1"/>
          <w:sz w:val="30"/>
          <w:szCs w:val="30"/>
        </w:rPr>
        <w:t>Program</w:t>
      </w:r>
      <w:r w:rsidR="003D2F26" w:rsidRPr="00C65C2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Coordinator</w:t>
      </w:r>
      <w:r w:rsidR="00DC7E3D"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................................................................</w:t>
      </w:r>
    </w:p>
    <w:p w14:paraId="082111F7" w14:textId="709767FC" w:rsidR="006E21B6" w:rsidRPr="00C65C2C" w:rsidRDefault="009D0E03" w:rsidP="002A14B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Signature</w:t>
      </w:r>
      <w:r w:rsidR="00DC7E3D"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................................................................</w:t>
      </w:r>
    </w:p>
    <w:p w14:paraId="1300A56E" w14:textId="75B79512" w:rsidR="006E21B6" w:rsidRPr="00C65C2C" w:rsidRDefault="009D0E03" w:rsidP="002A14B0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65C2C">
        <w:rPr>
          <w:rFonts w:ascii="TH SarabunPSK" w:hAnsi="TH SarabunPSK" w:cs="TH SarabunPSK"/>
          <w:color w:val="000000" w:themeColor="text1"/>
          <w:sz w:val="30"/>
          <w:szCs w:val="30"/>
        </w:rPr>
        <w:t>Review Date</w:t>
      </w:r>
      <w:r w:rsidR="00DC7E3D" w:rsidRPr="00C65C2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.................................................</w:t>
      </w:r>
    </w:p>
    <w:sectPr w:rsidR="006E21B6" w:rsidRPr="00C65C2C" w:rsidSect="002A14B0">
      <w:footerReference w:type="even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EF69F" w16cex:dateUtc="2023-09-15T07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B0C15" w14:textId="77777777" w:rsidR="00AC15FC" w:rsidRDefault="00AC15FC" w:rsidP="003243AB">
      <w:r>
        <w:separator/>
      </w:r>
    </w:p>
  </w:endnote>
  <w:endnote w:type="continuationSeparator" w:id="0">
    <w:p w14:paraId="484AB4F3" w14:textId="77777777" w:rsidR="00AC15FC" w:rsidRDefault="00AC15FC" w:rsidP="0032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149475822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12AF950" w14:textId="26D0B535" w:rsidR="003243AB" w:rsidRDefault="003243AB" w:rsidP="00C72B9C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5A03DC65" w14:textId="77777777" w:rsidR="003243AB" w:rsidRDefault="003243AB" w:rsidP="003243A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256333742"/>
      <w:docPartObj>
        <w:docPartGallery w:val="Page Numbers (Bottom of Page)"/>
        <w:docPartUnique/>
      </w:docPartObj>
    </w:sdtPr>
    <w:sdtEndPr>
      <w:rPr>
        <w:rStyle w:val="a9"/>
        <w:rFonts w:ascii="TH SarabunPSK" w:hAnsi="TH SarabunPSK" w:cs="TH SarabunPSK"/>
        <w:sz w:val="28"/>
      </w:rPr>
    </w:sdtEndPr>
    <w:sdtContent>
      <w:p w14:paraId="49EE8756" w14:textId="606884BA" w:rsidR="003243AB" w:rsidRPr="003243AB" w:rsidRDefault="003243AB" w:rsidP="00C72B9C">
        <w:pPr>
          <w:pStyle w:val="a7"/>
          <w:framePr w:wrap="none" w:vAnchor="text" w:hAnchor="margin" w:xAlign="right" w:y="1"/>
          <w:rPr>
            <w:rStyle w:val="a9"/>
            <w:rFonts w:ascii="TH SarabunPSK" w:hAnsi="TH SarabunPSK" w:cs="TH SarabunPSK"/>
            <w:sz w:val="28"/>
          </w:rPr>
        </w:pPr>
        <w:r w:rsidRPr="003243AB">
          <w:rPr>
            <w:rStyle w:val="a9"/>
            <w:rFonts w:ascii="TH SarabunPSK" w:hAnsi="TH SarabunPSK" w:cs="TH SarabunPSK"/>
            <w:sz w:val="28"/>
          </w:rPr>
          <w:fldChar w:fldCharType="begin"/>
        </w:r>
        <w:r w:rsidRPr="003243AB">
          <w:rPr>
            <w:rStyle w:val="a9"/>
            <w:rFonts w:ascii="TH SarabunPSK" w:hAnsi="TH SarabunPSK" w:cs="TH SarabunPSK"/>
            <w:sz w:val="28"/>
          </w:rPr>
          <w:instrText xml:space="preserve"> PAGE </w:instrText>
        </w:r>
        <w:r w:rsidRPr="003243AB">
          <w:rPr>
            <w:rStyle w:val="a9"/>
            <w:rFonts w:ascii="TH SarabunPSK" w:hAnsi="TH SarabunPSK" w:cs="TH SarabunPSK"/>
            <w:sz w:val="28"/>
          </w:rPr>
          <w:fldChar w:fldCharType="separate"/>
        </w:r>
        <w:r w:rsidRPr="003243AB">
          <w:rPr>
            <w:rStyle w:val="a9"/>
            <w:rFonts w:ascii="TH SarabunPSK" w:hAnsi="TH SarabunPSK" w:cs="TH SarabunPSK"/>
            <w:noProof/>
            <w:sz w:val="28"/>
          </w:rPr>
          <w:t>1</w:t>
        </w:r>
        <w:r w:rsidRPr="003243AB">
          <w:rPr>
            <w:rStyle w:val="a9"/>
            <w:rFonts w:ascii="TH SarabunPSK" w:hAnsi="TH SarabunPSK" w:cs="TH SarabunPSK"/>
            <w:sz w:val="28"/>
          </w:rPr>
          <w:fldChar w:fldCharType="end"/>
        </w:r>
      </w:p>
    </w:sdtContent>
  </w:sdt>
  <w:p w14:paraId="66C26020" w14:textId="77777777" w:rsidR="003243AB" w:rsidRPr="003243AB" w:rsidRDefault="003243AB" w:rsidP="003243AB">
    <w:pPr>
      <w:pStyle w:val="a7"/>
      <w:ind w:right="360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5F58" w14:textId="77777777" w:rsidR="00AC15FC" w:rsidRDefault="00AC15FC" w:rsidP="003243AB">
      <w:r>
        <w:separator/>
      </w:r>
    </w:p>
  </w:footnote>
  <w:footnote w:type="continuationSeparator" w:id="0">
    <w:p w14:paraId="05779F0C" w14:textId="77777777" w:rsidR="00AC15FC" w:rsidRDefault="00AC15FC" w:rsidP="0032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3"/>
    <w:rsid w:val="000053D2"/>
    <w:rsid w:val="000074BD"/>
    <w:rsid w:val="00016A7A"/>
    <w:rsid w:val="0002141C"/>
    <w:rsid w:val="00024FFD"/>
    <w:rsid w:val="0004178F"/>
    <w:rsid w:val="00046BBD"/>
    <w:rsid w:val="00050805"/>
    <w:rsid w:val="000529B5"/>
    <w:rsid w:val="00066A64"/>
    <w:rsid w:val="0008139B"/>
    <w:rsid w:val="00096020"/>
    <w:rsid w:val="0009623F"/>
    <w:rsid w:val="000967E5"/>
    <w:rsid w:val="000A7CF7"/>
    <w:rsid w:val="000C0271"/>
    <w:rsid w:val="000C53E9"/>
    <w:rsid w:val="000D251E"/>
    <w:rsid w:val="000D71E3"/>
    <w:rsid w:val="00105DEC"/>
    <w:rsid w:val="001169BD"/>
    <w:rsid w:val="00133E96"/>
    <w:rsid w:val="00151500"/>
    <w:rsid w:val="0019083E"/>
    <w:rsid w:val="001A265C"/>
    <w:rsid w:val="001A53BB"/>
    <w:rsid w:val="001A5D66"/>
    <w:rsid w:val="001A7746"/>
    <w:rsid w:val="001C22E6"/>
    <w:rsid w:val="001E54E9"/>
    <w:rsid w:val="00210CA7"/>
    <w:rsid w:val="00222B6F"/>
    <w:rsid w:val="002279EE"/>
    <w:rsid w:val="00227B8E"/>
    <w:rsid w:val="0023568D"/>
    <w:rsid w:val="002441CF"/>
    <w:rsid w:val="00247C49"/>
    <w:rsid w:val="00267C46"/>
    <w:rsid w:val="00267DBA"/>
    <w:rsid w:val="002735D1"/>
    <w:rsid w:val="002A14B0"/>
    <w:rsid w:val="002A18ED"/>
    <w:rsid w:val="002B56A6"/>
    <w:rsid w:val="002C4B04"/>
    <w:rsid w:val="002D0B84"/>
    <w:rsid w:val="002D4336"/>
    <w:rsid w:val="002D73D9"/>
    <w:rsid w:val="002E1235"/>
    <w:rsid w:val="003040A6"/>
    <w:rsid w:val="00304D73"/>
    <w:rsid w:val="00312C50"/>
    <w:rsid w:val="00315CEC"/>
    <w:rsid w:val="003243AB"/>
    <w:rsid w:val="003320C7"/>
    <w:rsid w:val="00337F7E"/>
    <w:rsid w:val="003462B2"/>
    <w:rsid w:val="00347834"/>
    <w:rsid w:val="00351AEC"/>
    <w:rsid w:val="00364AA7"/>
    <w:rsid w:val="00365A65"/>
    <w:rsid w:val="00365E83"/>
    <w:rsid w:val="00373479"/>
    <w:rsid w:val="00380D49"/>
    <w:rsid w:val="00391574"/>
    <w:rsid w:val="003B5137"/>
    <w:rsid w:val="003C173F"/>
    <w:rsid w:val="003C3C56"/>
    <w:rsid w:val="003C4246"/>
    <w:rsid w:val="003D1A55"/>
    <w:rsid w:val="003D2F26"/>
    <w:rsid w:val="003E0385"/>
    <w:rsid w:val="003E0755"/>
    <w:rsid w:val="003E0CC0"/>
    <w:rsid w:val="003F1FC3"/>
    <w:rsid w:val="003F56D3"/>
    <w:rsid w:val="00402E8C"/>
    <w:rsid w:val="0041415D"/>
    <w:rsid w:val="0041696B"/>
    <w:rsid w:val="0042193B"/>
    <w:rsid w:val="00440C52"/>
    <w:rsid w:val="004441B4"/>
    <w:rsid w:val="0049170C"/>
    <w:rsid w:val="00492059"/>
    <w:rsid w:val="004A72FD"/>
    <w:rsid w:val="004C487A"/>
    <w:rsid w:val="004C4D67"/>
    <w:rsid w:val="004D3CCC"/>
    <w:rsid w:val="005024E8"/>
    <w:rsid w:val="00510E57"/>
    <w:rsid w:val="00516D74"/>
    <w:rsid w:val="00517952"/>
    <w:rsid w:val="0052067F"/>
    <w:rsid w:val="0053667D"/>
    <w:rsid w:val="005816F2"/>
    <w:rsid w:val="005A1CB4"/>
    <w:rsid w:val="005A5AA9"/>
    <w:rsid w:val="005C0587"/>
    <w:rsid w:val="005D1290"/>
    <w:rsid w:val="005E530A"/>
    <w:rsid w:val="005F08E5"/>
    <w:rsid w:val="00603CBC"/>
    <w:rsid w:val="00604955"/>
    <w:rsid w:val="00605806"/>
    <w:rsid w:val="00620DB2"/>
    <w:rsid w:val="00630C48"/>
    <w:rsid w:val="00633ADE"/>
    <w:rsid w:val="00640F22"/>
    <w:rsid w:val="00643443"/>
    <w:rsid w:val="006658B4"/>
    <w:rsid w:val="00682585"/>
    <w:rsid w:val="006825D3"/>
    <w:rsid w:val="006879A6"/>
    <w:rsid w:val="00687FE1"/>
    <w:rsid w:val="006C31CE"/>
    <w:rsid w:val="006D1168"/>
    <w:rsid w:val="006D68E3"/>
    <w:rsid w:val="006E21B6"/>
    <w:rsid w:val="006E38D5"/>
    <w:rsid w:val="00704371"/>
    <w:rsid w:val="007063E5"/>
    <w:rsid w:val="00714E5F"/>
    <w:rsid w:val="00723454"/>
    <w:rsid w:val="00730C2C"/>
    <w:rsid w:val="00746285"/>
    <w:rsid w:val="007629DF"/>
    <w:rsid w:val="00765E63"/>
    <w:rsid w:val="00782685"/>
    <w:rsid w:val="00793EAF"/>
    <w:rsid w:val="007B579F"/>
    <w:rsid w:val="007D1BD6"/>
    <w:rsid w:val="007E30DB"/>
    <w:rsid w:val="007E3CE4"/>
    <w:rsid w:val="007E4247"/>
    <w:rsid w:val="007E59D1"/>
    <w:rsid w:val="007F15DC"/>
    <w:rsid w:val="007F7D2E"/>
    <w:rsid w:val="008321D3"/>
    <w:rsid w:val="00856CE5"/>
    <w:rsid w:val="0085748A"/>
    <w:rsid w:val="00861A46"/>
    <w:rsid w:val="00861F5B"/>
    <w:rsid w:val="00871888"/>
    <w:rsid w:val="00873F25"/>
    <w:rsid w:val="00874A12"/>
    <w:rsid w:val="00875471"/>
    <w:rsid w:val="008932B0"/>
    <w:rsid w:val="00893369"/>
    <w:rsid w:val="008B6630"/>
    <w:rsid w:val="008D7E91"/>
    <w:rsid w:val="008E4064"/>
    <w:rsid w:val="008E74D6"/>
    <w:rsid w:val="008F1161"/>
    <w:rsid w:val="008F5CEA"/>
    <w:rsid w:val="00931656"/>
    <w:rsid w:val="009363D7"/>
    <w:rsid w:val="00961D3F"/>
    <w:rsid w:val="00964000"/>
    <w:rsid w:val="00965800"/>
    <w:rsid w:val="009831D7"/>
    <w:rsid w:val="00985B86"/>
    <w:rsid w:val="00993612"/>
    <w:rsid w:val="009A0921"/>
    <w:rsid w:val="009C3ECF"/>
    <w:rsid w:val="009D0E03"/>
    <w:rsid w:val="00A121E8"/>
    <w:rsid w:val="00A123CE"/>
    <w:rsid w:val="00A15B60"/>
    <w:rsid w:val="00A4166B"/>
    <w:rsid w:val="00A57DC8"/>
    <w:rsid w:val="00A661C3"/>
    <w:rsid w:val="00A8498C"/>
    <w:rsid w:val="00A94846"/>
    <w:rsid w:val="00A9757D"/>
    <w:rsid w:val="00AB2F7A"/>
    <w:rsid w:val="00AC15FC"/>
    <w:rsid w:val="00AE0B32"/>
    <w:rsid w:val="00B1269B"/>
    <w:rsid w:val="00B21293"/>
    <w:rsid w:val="00B22B5F"/>
    <w:rsid w:val="00B31AB1"/>
    <w:rsid w:val="00B3449D"/>
    <w:rsid w:val="00B348F2"/>
    <w:rsid w:val="00B541EA"/>
    <w:rsid w:val="00B563E3"/>
    <w:rsid w:val="00B96B01"/>
    <w:rsid w:val="00B97908"/>
    <w:rsid w:val="00BB50B5"/>
    <w:rsid w:val="00BB5689"/>
    <w:rsid w:val="00BC7BDF"/>
    <w:rsid w:val="00BD546B"/>
    <w:rsid w:val="00C01582"/>
    <w:rsid w:val="00C03C7A"/>
    <w:rsid w:val="00C07BCE"/>
    <w:rsid w:val="00C1709E"/>
    <w:rsid w:val="00C2139B"/>
    <w:rsid w:val="00C221C7"/>
    <w:rsid w:val="00C42FD3"/>
    <w:rsid w:val="00C432DC"/>
    <w:rsid w:val="00C65C2C"/>
    <w:rsid w:val="00C73551"/>
    <w:rsid w:val="00C8291B"/>
    <w:rsid w:val="00C86E3B"/>
    <w:rsid w:val="00C91909"/>
    <w:rsid w:val="00CB6906"/>
    <w:rsid w:val="00CC483D"/>
    <w:rsid w:val="00CD0CC0"/>
    <w:rsid w:val="00CE459E"/>
    <w:rsid w:val="00D03479"/>
    <w:rsid w:val="00D06CBC"/>
    <w:rsid w:val="00D40AE4"/>
    <w:rsid w:val="00D442F2"/>
    <w:rsid w:val="00D557C8"/>
    <w:rsid w:val="00D60D6A"/>
    <w:rsid w:val="00D621AA"/>
    <w:rsid w:val="00D727A1"/>
    <w:rsid w:val="00D739A2"/>
    <w:rsid w:val="00D760F7"/>
    <w:rsid w:val="00D8535D"/>
    <w:rsid w:val="00D9731C"/>
    <w:rsid w:val="00D9746F"/>
    <w:rsid w:val="00DA1675"/>
    <w:rsid w:val="00DC7E3D"/>
    <w:rsid w:val="00DD2EE9"/>
    <w:rsid w:val="00DD6904"/>
    <w:rsid w:val="00DE16D7"/>
    <w:rsid w:val="00DF536C"/>
    <w:rsid w:val="00E01A6E"/>
    <w:rsid w:val="00E06799"/>
    <w:rsid w:val="00E207E4"/>
    <w:rsid w:val="00E307B9"/>
    <w:rsid w:val="00E31FDE"/>
    <w:rsid w:val="00E3579A"/>
    <w:rsid w:val="00E41DD0"/>
    <w:rsid w:val="00E42594"/>
    <w:rsid w:val="00E523ED"/>
    <w:rsid w:val="00E526B1"/>
    <w:rsid w:val="00E56A7D"/>
    <w:rsid w:val="00E71338"/>
    <w:rsid w:val="00E7400C"/>
    <w:rsid w:val="00E7757E"/>
    <w:rsid w:val="00E77F38"/>
    <w:rsid w:val="00E82950"/>
    <w:rsid w:val="00E846BF"/>
    <w:rsid w:val="00E86FD0"/>
    <w:rsid w:val="00EB2E43"/>
    <w:rsid w:val="00EC11CF"/>
    <w:rsid w:val="00EC5806"/>
    <w:rsid w:val="00ED1CA0"/>
    <w:rsid w:val="00ED54EE"/>
    <w:rsid w:val="00EF16F2"/>
    <w:rsid w:val="00EF3C36"/>
    <w:rsid w:val="00EF5AE3"/>
    <w:rsid w:val="00EF69B7"/>
    <w:rsid w:val="00F10DEE"/>
    <w:rsid w:val="00F1176E"/>
    <w:rsid w:val="00F126AE"/>
    <w:rsid w:val="00F33B95"/>
    <w:rsid w:val="00F52382"/>
    <w:rsid w:val="00F70311"/>
    <w:rsid w:val="00FA0C7D"/>
    <w:rsid w:val="00FA5F19"/>
    <w:rsid w:val="00FB51A9"/>
    <w:rsid w:val="00FC43FE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1BD22"/>
  <w15:chartTrackingRefBased/>
  <w15:docId w15:val="{1E404921-229D-424C-9247-CD05295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38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9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BDF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7BDF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3243AB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243AB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a9">
    <w:name w:val="page number"/>
    <w:basedOn w:val="a0"/>
    <w:uiPriority w:val="99"/>
    <w:semiHidden/>
    <w:unhideWhenUsed/>
    <w:rsid w:val="003243AB"/>
  </w:style>
  <w:style w:type="paragraph" w:styleId="aa">
    <w:name w:val="header"/>
    <w:basedOn w:val="a"/>
    <w:link w:val="ab"/>
    <w:uiPriority w:val="99"/>
    <w:unhideWhenUsed/>
    <w:rsid w:val="003243AB"/>
    <w:pPr>
      <w:tabs>
        <w:tab w:val="center" w:pos="4680"/>
        <w:tab w:val="right" w:pos="9360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3243AB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c">
    <w:name w:val="Revision"/>
    <w:hidden/>
    <w:uiPriority w:val="99"/>
    <w:semiHidden/>
    <w:rsid w:val="000053D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EC580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5806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EC5806"/>
    <w:rPr>
      <w:rFonts w:ascii="Times New Roman" w:eastAsia="Times New Roman" w:hAnsi="Times New Roman" w:cs="Angsana New"/>
      <w:kern w:val="0"/>
      <w:sz w:val="20"/>
      <w:szCs w:val="25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5806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EC5806"/>
    <w:rPr>
      <w:rFonts w:ascii="Times New Roman" w:eastAsia="Times New Roman" w:hAnsi="Times New Roman" w:cs="Angsana New"/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501714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53685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647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31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277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876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15880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71689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6571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018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62780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6163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55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91307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97301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3931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50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477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151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6397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03341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2391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08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49603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25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18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27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จิราวรรณ มัตริ;ฝ่ายวิชาการ คณะการท่องเที่ยวและการโรงแรม มมส</dc:creator>
  <cp:keywords/>
  <dc:description/>
  <cp:lastModifiedBy>ไพโรจน์ ศรีสารคาม</cp:lastModifiedBy>
  <cp:revision>6</cp:revision>
  <cp:lastPrinted>2023-05-08T03:09:00Z</cp:lastPrinted>
  <dcterms:created xsi:type="dcterms:W3CDTF">2023-11-09T07:50:00Z</dcterms:created>
  <dcterms:modified xsi:type="dcterms:W3CDTF">2024-05-20T07:00:00Z</dcterms:modified>
</cp:coreProperties>
</file>